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CCE3" w14:textId="2AE7EFD5" w:rsidR="00912326" w:rsidRPr="00912326" w:rsidRDefault="00912326" w:rsidP="00500C9A">
      <w:pPr>
        <w:jc w:val="center"/>
        <w:rPr>
          <w:rFonts w:ascii="Calibri" w:hAnsi="Calibri" w:cs="Calibri"/>
          <w:sz w:val="28"/>
          <w:szCs w:val="28"/>
        </w:rPr>
      </w:pPr>
      <w:r w:rsidRPr="00912326">
        <w:rPr>
          <w:rFonts w:ascii="Calibri" w:hAnsi="Calibri" w:cs="Calibri"/>
          <w:b/>
          <w:sz w:val="28"/>
          <w:szCs w:val="28"/>
          <w:u w:val="single"/>
        </w:rPr>
        <w:t>Confirmation Planning Forms</w:t>
      </w:r>
    </w:p>
    <w:p w14:paraId="5C5DEB6D" w14:textId="77777777" w:rsidR="00500C9A" w:rsidRDefault="00500C9A" w:rsidP="00912326">
      <w:pPr>
        <w:rPr>
          <w:rFonts w:ascii="Calibri" w:hAnsi="Calibri" w:cs="Calibri"/>
          <w:sz w:val="24"/>
          <w:szCs w:val="24"/>
        </w:rPr>
      </w:pPr>
    </w:p>
    <w:p w14:paraId="489C041F" w14:textId="1EE899B8" w:rsidR="00912326" w:rsidRDefault="00912326" w:rsidP="00912326">
      <w:pPr>
        <w:rPr>
          <w:rFonts w:ascii="Calibri" w:hAnsi="Calibri" w:cs="Calibri"/>
          <w:sz w:val="24"/>
          <w:szCs w:val="24"/>
        </w:rPr>
      </w:pPr>
      <w:r w:rsidRPr="00912326">
        <w:rPr>
          <w:rFonts w:ascii="Calibri" w:hAnsi="Calibri" w:cs="Calibri"/>
          <w:sz w:val="24"/>
          <w:szCs w:val="24"/>
        </w:rPr>
        <w:t xml:space="preserve">There are two forms: </w:t>
      </w:r>
    </w:p>
    <w:p w14:paraId="6A71C9C6" w14:textId="77777777" w:rsidR="00912326" w:rsidRPr="00912326" w:rsidRDefault="00912326" w:rsidP="00912326">
      <w:pPr>
        <w:rPr>
          <w:rFonts w:ascii="Calibri" w:hAnsi="Calibri" w:cs="Calibri"/>
          <w:sz w:val="24"/>
          <w:szCs w:val="24"/>
        </w:rPr>
      </w:pPr>
    </w:p>
    <w:p w14:paraId="2456E311" w14:textId="56F06077" w:rsidR="00912326" w:rsidRDefault="00912326" w:rsidP="00912326">
      <w:pPr>
        <w:numPr>
          <w:ilvl w:val="0"/>
          <w:numId w:val="1"/>
        </w:numPr>
        <w:rPr>
          <w:rFonts w:ascii="Calibri" w:hAnsi="Calibri" w:cs="Calibri"/>
          <w:sz w:val="24"/>
          <w:szCs w:val="24"/>
        </w:rPr>
      </w:pPr>
      <w:r w:rsidRPr="00912326">
        <w:rPr>
          <w:rFonts w:ascii="Calibri" w:hAnsi="Calibri" w:cs="Calibri"/>
          <w:sz w:val="24"/>
          <w:szCs w:val="24"/>
        </w:rPr>
        <w:t xml:space="preserve">Confirmation within the Eucharist Planning Form </w:t>
      </w:r>
      <w:r w:rsidRPr="00912326">
        <w:rPr>
          <w:rFonts w:ascii="Calibri" w:hAnsi="Calibri" w:cs="Calibri"/>
          <w:sz w:val="24"/>
          <w:szCs w:val="24"/>
        </w:rPr>
        <w:tab/>
      </w:r>
    </w:p>
    <w:p w14:paraId="5A4C3D3B" w14:textId="77777777" w:rsidR="00912326" w:rsidRPr="00912326" w:rsidRDefault="00912326" w:rsidP="00912326">
      <w:pPr>
        <w:ind w:left="720"/>
        <w:rPr>
          <w:rFonts w:ascii="Calibri" w:hAnsi="Calibri" w:cs="Calibri"/>
          <w:sz w:val="24"/>
          <w:szCs w:val="24"/>
        </w:rPr>
      </w:pPr>
    </w:p>
    <w:p w14:paraId="5CF83788" w14:textId="77777777" w:rsidR="00912326" w:rsidRDefault="00912326" w:rsidP="00912326">
      <w:pPr>
        <w:numPr>
          <w:ilvl w:val="0"/>
          <w:numId w:val="1"/>
        </w:numPr>
        <w:rPr>
          <w:rFonts w:ascii="Calibri" w:hAnsi="Calibri" w:cs="Calibri"/>
          <w:sz w:val="24"/>
          <w:szCs w:val="24"/>
        </w:rPr>
      </w:pPr>
      <w:r w:rsidRPr="00912326">
        <w:rPr>
          <w:rFonts w:ascii="Calibri" w:hAnsi="Calibri" w:cs="Calibri"/>
          <w:sz w:val="24"/>
          <w:szCs w:val="24"/>
        </w:rPr>
        <w:t xml:space="preserve">Rite of Confirmation Planning Form </w:t>
      </w:r>
      <w:r w:rsidRPr="00912326">
        <w:rPr>
          <w:rFonts w:ascii="Calibri" w:hAnsi="Calibri" w:cs="Calibri"/>
          <w:sz w:val="24"/>
          <w:szCs w:val="24"/>
        </w:rPr>
        <w:tab/>
      </w:r>
      <w:r w:rsidRPr="00912326">
        <w:rPr>
          <w:rFonts w:ascii="Calibri" w:hAnsi="Calibri" w:cs="Calibri"/>
          <w:sz w:val="24"/>
          <w:szCs w:val="24"/>
        </w:rPr>
        <w:tab/>
      </w:r>
    </w:p>
    <w:p w14:paraId="556BC483" w14:textId="77777777" w:rsidR="00912326" w:rsidRDefault="00912326" w:rsidP="00912326">
      <w:pPr>
        <w:ind w:left="720"/>
        <w:rPr>
          <w:rFonts w:ascii="Calibri" w:hAnsi="Calibri" w:cs="Calibri"/>
          <w:sz w:val="24"/>
          <w:szCs w:val="24"/>
        </w:rPr>
      </w:pPr>
    </w:p>
    <w:p w14:paraId="4E6F3FB7" w14:textId="225EAB76" w:rsidR="00912326" w:rsidRPr="00912326" w:rsidRDefault="00912326" w:rsidP="00912326">
      <w:pPr>
        <w:ind w:left="720"/>
        <w:rPr>
          <w:rFonts w:ascii="Calibri" w:hAnsi="Calibri" w:cs="Calibri"/>
          <w:b/>
          <w:bCs/>
          <w:sz w:val="24"/>
          <w:szCs w:val="24"/>
        </w:rPr>
      </w:pPr>
      <w:r w:rsidRPr="00912326">
        <w:rPr>
          <w:rFonts w:ascii="Calibri" w:hAnsi="Calibri" w:cs="Calibri"/>
          <w:b/>
          <w:bCs/>
          <w:sz w:val="24"/>
          <w:szCs w:val="24"/>
        </w:rPr>
        <w:t xml:space="preserve">Please complete the form that reflects your celebration this year. This form gives important information about Confirmation in your parish which will help Bishop Denis as he plans for Confirmation. Please complete and return this information to Bishop’s House at least three weeks or as soon as possible before your Confirmation date. If you have any questions, please call 059 9176725 or email </w:t>
      </w:r>
      <w:hyperlink r:id="rId5" w:history="1">
        <w:r w:rsidRPr="00912326">
          <w:rPr>
            <w:rStyle w:val="Hyperlink"/>
            <w:rFonts w:ascii="Calibri" w:hAnsi="Calibri" w:cs="Calibri"/>
            <w:b/>
            <w:bCs/>
            <w:sz w:val="24"/>
            <w:szCs w:val="24"/>
          </w:rPr>
          <w:t>bishop@kandle.ie</w:t>
        </w:r>
      </w:hyperlink>
      <w:r w:rsidRPr="00912326">
        <w:rPr>
          <w:rFonts w:ascii="Calibri" w:hAnsi="Calibri" w:cs="Calibri"/>
          <w:b/>
          <w:bCs/>
          <w:sz w:val="24"/>
          <w:szCs w:val="24"/>
        </w:rPr>
        <w:t xml:space="preserve"> </w:t>
      </w:r>
    </w:p>
    <w:p w14:paraId="1CEC33F6" w14:textId="77777777" w:rsidR="00912326" w:rsidRPr="00912326" w:rsidRDefault="00912326" w:rsidP="00912326">
      <w:pPr>
        <w:rPr>
          <w:sz w:val="24"/>
          <w:szCs w:val="24"/>
        </w:rPr>
      </w:pPr>
    </w:p>
    <w:p w14:paraId="2C922E19" w14:textId="77777777" w:rsidR="00912326" w:rsidRPr="00912326" w:rsidRDefault="00912326" w:rsidP="00912326"/>
    <w:p w14:paraId="7EFF44BA" w14:textId="77777777" w:rsidR="00912326" w:rsidRPr="00912326" w:rsidRDefault="00912326" w:rsidP="00912326"/>
    <w:p w14:paraId="21FC96FF" w14:textId="77777777" w:rsidR="00912326" w:rsidRPr="00912326" w:rsidRDefault="00912326" w:rsidP="00912326"/>
    <w:p w14:paraId="72397F30" w14:textId="77777777" w:rsidR="00912326" w:rsidRPr="00912326" w:rsidRDefault="00912326" w:rsidP="00912326"/>
    <w:p w14:paraId="22D14A60" w14:textId="77777777" w:rsidR="00912326" w:rsidRPr="00912326" w:rsidRDefault="00912326" w:rsidP="00912326"/>
    <w:p w14:paraId="521F1B1E" w14:textId="77777777" w:rsidR="00912326" w:rsidRPr="00912326" w:rsidRDefault="00912326" w:rsidP="00912326"/>
    <w:p w14:paraId="0E602A5D" w14:textId="77777777" w:rsidR="00912326" w:rsidRPr="00912326" w:rsidRDefault="00912326" w:rsidP="00912326"/>
    <w:p w14:paraId="1A45EACF" w14:textId="77777777" w:rsidR="00912326" w:rsidRPr="00912326" w:rsidRDefault="00912326" w:rsidP="00912326"/>
    <w:p w14:paraId="074DC372" w14:textId="77777777" w:rsidR="00912326" w:rsidRPr="00912326" w:rsidRDefault="00912326" w:rsidP="00912326"/>
    <w:p w14:paraId="4D4FA163" w14:textId="77777777" w:rsidR="00912326" w:rsidRPr="00912326" w:rsidRDefault="00912326" w:rsidP="00912326"/>
    <w:p w14:paraId="02EF3CEB" w14:textId="77777777" w:rsidR="00912326" w:rsidRPr="00912326" w:rsidRDefault="00912326" w:rsidP="00912326"/>
    <w:p w14:paraId="2F00B0B4" w14:textId="77777777" w:rsidR="00912326" w:rsidRPr="00912326" w:rsidRDefault="00912326" w:rsidP="00912326"/>
    <w:p w14:paraId="4887BF1C" w14:textId="77777777" w:rsidR="00912326" w:rsidRPr="00912326" w:rsidRDefault="00912326" w:rsidP="00912326"/>
    <w:p w14:paraId="1ABB7E39" w14:textId="77777777" w:rsidR="00912326" w:rsidRPr="00912326" w:rsidRDefault="00912326" w:rsidP="00912326"/>
    <w:p w14:paraId="25E61D83" w14:textId="77777777" w:rsidR="00912326" w:rsidRPr="00912326" w:rsidRDefault="00912326" w:rsidP="00912326"/>
    <w:p w14:paraId="0806E50A" w14:textId="77777777" w:rsidR="00912326" w:rsidRDefault="00912326" w:rsidP="00912326"/>
    <w:p w14:paraId="6B272398" w14:textId="77777777" w:rsidR="00912326" w:rsidRDefault="00912326" w:rsidP="00912326"/>
    <w:p w14:paraId="66639327" w14:textId="77777777" w:rsidR="00912326" w:rsidRDefault="00912326" w:rsidP="00912326"/>
    <w:p w14:paraId="486EED0E" w14:textId="2EECB62D" w:rsidR="00912326" w:rsidRPr="00912326" w:rsidRDefault="00912326" w:rsidP="00912326">
      <w:pPr>
        <w:jc w:val="center"/>
        <w:rPr>
          <w:b/>
          <w:sz w:val="28"/>
          <w:szCs w:val="28"/>
        </w:rPr>
      </w:pPr>
      <w:r w:rsidRPr="00912326">
        <w:rPr>
          <w:b/>
          <w:sz w:val="28"/>
          <w:szCs w:val="28"/>
        </w:rPr>
        <w:t>Confirmation within the Eucharist</w:t>
      </w:r>
      <w:r w:rsidR="00500C9A">
        <w:rPr>
          <w:b/>
          <w:sz w:val="28"/>
          <w:szCs w:val="28"/>
        </w:rPr>
        <w:t>:</w:t>
      </w:r>
      <w:r w:rsidRPr="00912326">
        <w:rPr>
          <w:b/>
          <w:sz w:val="28"/>
          <w:szCs w:val="28"/>
        </w:rPr>
        <w:t xml:space="preserve"> Planning Form</w:t>
      </w:r>
    </w:p>
    <w:p w14:paraId="6288FCCA" w14:textId="77777777" w:rsidR="00912326" w:rsidRPr="00912326" w:rsidRDefault="00912326" w:rsidP="00912326"/>
    <w:p w14:paraId="3C56AEE5" w14:textId="77777777" w:rsidR="00912326" w:rsidRPr="00912326" w:rsidRDefault="00912326" w:rsidP="00912326">
      <w:pPr>
        <w:rPr>
          <w:rFonts w:ascii="Calibri" w:hAnsi="Calibri" w:cs="Calibri"/>
          <w:sz w:val="24"/>
          <w:szCs w:val="24"/>
        </w:rPr>
      </w:pPr>
      <w:r w:rsidRPr="00912326">
        <w:rPr>
          <w:rFonts w:ascii="Calibri" w:hAnsi="Calibri" w:cs="Calibri"/>
          <w:b/>
          <w:bCs/>
          <w:sz w:val="24"/>
          <w:szCs w:val="24"/>
        </w:rPr>
        <w:t>Preliminary Information</w:t>
      </w:r>
      <w:r w:rsidRPr="00912326">
        <w:rPr>
          <w:rFonts w:ascii="Calibri" w:hAnsi="Calibri" w:cs="Calibri"/>
          <w:sz w:val="24"/>
          <w:szCs w:val="24"/>
        </w:rPr>
        <w:t xml:space="preserve"> </w:t>
      </w:r>
    </w:p>
    <w:p w14:paraId="6480550A"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Parish:</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2A4B564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No. of Candidates:</w:t>
      </w:r>
      <w:r w:rsidRPr="00912326">
        <w:rPr>
          <w:rFonts w:ascii="Calibri" w:hAnsi="Calibri" w:cs="Calibri"/>
          <w:sz w:val="24"/>
          <w:szCs w:val="24"/>
        </w:rPr>
        <w:tab/>
      </w:r>
      <w:r w:rsidRPr="00912326">
        <w:rPr>
          <w:rFonts w:ascii="Calibri" w:hAnsi="Calibri" w:cs="Calibri"/>
          <w:sz w:val="24"/>
          <w:szCs w:val="24"/>
        </w:rPr>
        <w:tab/>
        <w:t xml:space="preserve">________ </w:t>
      </w:r>
    </w:p>
    <w:p w14:paraId="273975A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School/s:</w:t>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6263405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14A7233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Principal/s:</w:t>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6AFDD86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2762E95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Confirmation Teacher/s:</w:t>
      </w:r>
      <w:r w:rsidRPr="00912326">
        <w:rPr>
          <w:rFonts w:ascii="Calibri" w:hAnsi="Calibri" w:cs="Calibri"/>
          <w:sz w:val="24"/>
          <w:szCs w:val="24"/>
        </w:rPr>
        <w:tab/>
      </w:r>
    </w:p>
    <w:p w14:paraId="189D8771" w14:textId="6E26B4C6" w:rsidR="00912326" w:rsidRPr="00912326" w:rsidRDefault="00912326" w:rsidP="00912326">
      <w:pPr>
        <w:rPr>
          <w:rFonts w:ascii="Calibri" w:hAnsi="Calibri" w:cs="Calibri"/>
          <w:sz w:val="24"/>
          <w:szCs w:val="24"/>
          <w:u w:val="single"/>
        </w:rPr>
      </w:pPr>
      <w:r w:rsidRPr="00912326">
        <w:rPr>
          <w:rFonts w:ascii="Calibri" w:hAnsi="Calibri" w:cs="Calibri"/>
          <w:sz w:val="24"/>
          <w:szCs w:val="24"/>
        </w:rPr>
        <w:t>_____________________________________________</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t xml:space="preserve">   </w:t>
      </w:r>
    </w:p>
    <w:p w14:paraId="6E61CAAC" w14:textId="341765E8" w:rsidR="00912326" w:rsidRPr="00912326" w:rsidRDefault="00912326" w:rsidP="00912326">
      <w:pPr>
        <w:rPr>
          <w:rFonts w:ascii="Calibri" w:hAnsi="Calibri" w:cs="Calibri"/>
          <w:sz w:val="24"/>
          <w:szCs w:val="24"/>
          <w:u w:val="single"/>
        </w:rPr>
      </w:pPr>
      <w:r w:rsidRPr="00912326">
        <w:rPr>
          <w:rFonts w:ascii="Calibri" w:hAnsi="Calibri" w:cs="Calibri"/>
          <w:sz w:val="24"/>
          <w:szCs w:val="24"/>
        </w:rPr>
        <w:t>_____________________________________________</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38A91368" w14:textId="04522EA4" w:rsidR="00912326" w:rsidRPr="00912326" w:rsidRDefault="00912326" w:rsidP="00912326">
      <w:pPr>
        <w:rPr>
          <w:rFonts w:ascii="Calibri" w:hAnsi="Calibri" w:cs="Calibri"/>
          <w:sz w:val="24"/>
          <w:szCs w:val="24"/>
          <w:u w:val="single"/>
        </w:rPr>
      </w:pPr>
      <w:r w:rsidRPr="00912326">
        <w:rPr>
          <w:rFonts w:ascii="Calibri" w:hAnsi="Calibri" w:cs="Calibri"/>
          <w:sz w:val="24"/>
          <w:szCs w:val="24"/>
        </w:rPr>
        <w:t>_____________________________________________</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495A5E6A"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Please ensure that the names of all teachers are included</w:t>
      </w:r>
    </w:p>
    <w:p w14:paraId="2AE4D5FC" w14:textId="77777777" w:rsidR="00912326" w:rsidRPr="00912326" w:rsidRDefault="00912326" w:rsidP="00912326">
      <w:pPr>
        <w:rPr>
          <w:rFonts w:ascii="Calibri" w:hAnsi="Calibri" w:cs="Calibri"/>
          <w:sz w:val="24"/>
          <w:szCs w:val="24"/>
        </w:rPr>
      </w:pPr>
    </w:p>
    <w:p w14:paraId="27F1F75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Please indicate if there are children from other schools, Church of Ireland, Educate Together, Community National Schools or Special Schools celebrating the sacrament with the candidates from the Catholic Schools in the Parish.</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08AAB9CC" w14:textId="77777777" w:rsidR="00912326" w:rsidRPr="00912326" w:rsidRDefault="00912326" w:rsidP="00912326">
      <w:pPr>
        <w:rPr>
          <w:rFonts w:ascii="Calibri" w:hAnsi="Calibri" w:cs="Calibri"/>
          <w:b/>
          <w:bCs/>
          <w:sz w:val="24"/>
          <w:szCs w:val="24"/>
        </w:rPr>
      </w:pPr>
      <w:r w:rsidRPr="00912326">
        <w:rPr>
          <w:rFonts w:ascii="Calibri" w:hAnsi="Calibri" w:cs="Calibri"/>
          <w:b/>
          <w:bCs/>
          <w:sz w:val="24"/>
          <w:szCs w:val="24"/>
        </w:rPr>
        <w:t xml:space="preserve">If Yes: </w:t>
      </w:r>
      <w:r w:rsidRPr="00912326">
        <w:rPr>
          <w:rFonts w:ascii="Calibri" w:hAnsi="Calibri" w:cs="Calibri"/>
          <w:b/>
          <w:bCs/>
          <w:sz w:val="24"/>
          <w:szCs w:val="24"/>
        </w:rPr>
        <w:tab/>
      </w:r>
    </w:p>
    <w:p w14:paraId="18A67DE2"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Number of candidates: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________                                                                 </w:t>
      </w:r>
    </w:p>
    <w:p w14:paraId="4638187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Catechist/s who prepared them:</w:t>
      </w:r>
      <w:r w:rsidRPr="00912326">
        <w:rPr>
          <w:rFonts w:ascii="Calibri" w:hAnsi="Calibri" w:cs="Calibri"/>
          <w:sz w:val="24"/>
          <w:szCs w:val="24"/>
        </w:rPr>
        <w:tab/>
        <w:t>____________________________________</w:t>
      </w:r>
    </w:p>
    <w:p w14:paraId="710FBDD5"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Parish Preparation                                                                                                                                                                 </w:t>
      </w:r>
    </w:p>
    <w:p w14:paraId="03F29975" w14:textId="2F54AF79" w:rsidR="00912326" w:rsidRPr="00912326" w:rsidRDefault="00912326" w:rsidP="00912326">
      <w:pPr>
        <w:rPr>
          <w:rFonts w:ascii="Calibri" w:hAnsi="Calibri" w:cs="Calibri"/>
          <w:sz w:val="24"/>
          <w:szCs w:val="24"/>
          <w:u w:val="single"/>
        </w:rPr>
      </w:pPr>
      <w:r w:rsidRPr="00912326">
        <w:rPr>
          <w:rFonts w:ascii="Calibri" w:hAnsi="Calibri" w:cs="Calibri"/>
          <w:sz w:val="24"/>
          <w:szCs w:val="24"/>
        </w:rPr>
        <w:t>Give a Brief Description of the Parish/Home Preparation undertaken in your Parish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p>
    <w:p w14:paraId="0CF5C16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Sacramental Coordinator:</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if yes                                                                                                                                                                                                                     Name of Sacramental Coordinator:</w:t>
      </w:r>
      <w:r w:rsidRPr="00912326">
        <w:rPr>
          <w:rFonts w:ascii="Calibri" w:hAnsi="Calibri" w:cs="Calibri"/>
          <w:sz w:val="24"/>
          <w:szCs w:val="24"/>
        </w:rPr>
        <w:tab/>
        <w:t>_______________________________</w:t>
      </w:r>
    </w:p>
    <w:p w14:paraId="4B0919C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Letters To Bishop:</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372DE7B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lastRenderedPageBreak/>
        <w:t>Sacrament of Reconciliation: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Confirmation Retreat:</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771E3E5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Confirmation Liturgy                                                                                                                                                        </w:t>
      </w:r>
    </w:p>
    <w:p w14:paraId="5E49EBD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Date of Liturgy:</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54EA64E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Time:</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 </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3F2E208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Church:</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67A1B0E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Sacristan: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410B948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Choir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w:t>
      </w:r>
    </w:p>
    <w:p w14:paraId="744E1BB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Booklet:</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738A346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Mass Parts Being Sung:</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1809A6F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Glendalough Mass: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45563CB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If Other </w:t>
      </w:r>
      <w:proofErr w:type="gramStart"/>
      <w:r w:rsidRPr="00912326">
        <w:rPr>
          <w:rFonts w:ascii="Calibri" w:hAnsi="Calibri" w:cs="Calibri"/>
          <w:sz w:val="24"/>
          <w:szCs w:val="24"/>
        </w:rPr>
        <w:t>Mass</w:t>
      </w:r>
      <w:proofErr w:type="gramEnd"/>
      <w:r w:rsidRPr="00912326">
        <w:rPr>
          <w:rFonts w:ascii="Calibri" w:hAnsi="Calibri" w:cs="Calibri"/>
          <w:sz w:val="24"/>
          <w:szCs w:val="24"/>
        </w:rPr>
        <w:t xml:space="preserve"> Please Give Name:</w:t>
      </w:r>
      <w:r w:rsidRPr="00912326">
        <w:rPr>
          <w:rFonts w:ascii="Calibri" w:hAnsi="Calibri" w:cs="Calibri"/>
          <w:sz w:val="24"/>
          <w:szCs w:val="24"/>
        </w:rPr>
        <w:tab/>
        <w:t>_______________________________________</w:t>
      </w:r>
    </w:p>
    <w:p w14:paraId="18636E0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Kyrie</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397FE11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Gloria</w:t>
      </w:r>
      <w:r w:rsidRPr="00912326">
        <w:rPr>
          <w:rFonts w:ascii="Calibri" w:hAnsi="Calibri" w:cs="Calibri"/>
          <w:sz w:val="24"/>
          <w:szCs w:val="24"/>
        </w:rPr>
        <w:tab/>
        <w:t>(Outside of Lent only)</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Alleluia/Lenten Acclamation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79EA5F0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Sanctus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2F4C9A8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Memorial Acclamation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28D1518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Doxology &amp; Great Amen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0130DCF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Agnus Dei</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4A99C96B"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Entrance Song:</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08D0F7F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Procession of Symbols: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53C5D23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Sprinkling Rite:</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       </w:t>
      </w:r>
    </w:p>
    <w:p w14:paraId="671D6742"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Confirmation Challenge 2024</w:t>
      </w:r>
    </w:p>
    <w:p w14:paraId="6E0F376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Name of Student/s who will </w:t>
      </w:r>
    </w:p>
    <w:p w14:paraId="58CE326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speak about their response:</w:t>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796F8EB9" w14:textId="77777777" w:rsidR="00912326" w:rsidRPr="00912326" w:rsidRDefault="00912326" w:rsidP="00912326">
      <w:pPr>
        <w:rPr>
          <w:rFonts w:ascii="Calibri" w:hAnsi="Calibri" w:cs="Calibri"/>
          <w:sz w:val="24"/>
          <w:szCs w:val="24"/>
        </w:rPr>
      </w:pPr>
    </w:p>
    <w:p w14:paraId="47C3471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Rite of Confirmation                                                                                               </w:t>
      </w:r>
    </w:p>
    <w:p w14:paraId="298B2F2C"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Music to Accompany Anointing:</w:t>
      </w:r>
      <w:r w:rsidRPr="00912326">
        <w:rPr>
          <w:rFonts w:ascii="Calibri" w:hAnsi="Calibri" w:cs="Calibri"/>
          <w:sz w:val="24"/>
          <w:szCs w:val="24"/>
        </w:rPr>
        <w:tab/>
        <w:t>__________________________________________</w:t>
      </w:r>
      <w:r w:rsidRPr="00912326">
        <w:rPr>
          <w:rFonts w:ascii="Calibri" w:hAnsi="Calibri" w:cs="Calibri"/>
          <w:sz w:val="24"/>
          <w:szCs w:val="24"/>
        </w:rPr>
        <w:br/>
      </w:r>
    </w:p>
    <w:p w14:paraId="5B9D817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lastRenderedPageBreak/>
        <w:t xml:space="preserve">Liturgy of the Eucharist </w:t>
      </w:r>
    </w:p>
    <w:p w14:paraId="447C0A25"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Preparation of the Altar</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659E007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Presentation of the Gifts of Bread and Wine               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79849298" w14:textId="77777777" w:rsidR="00912326" w:rsidRPr="00912326" w:rsidRDefault="00912326" w:rsidP="00912326">
      <w:pPr>
        <w:rPr>
          <w:rFonts w:ascii="Calibri" w:hAnsi="Calibri" w:cs="Calibri"/>
          <w:sz w:val="24"/>
          <w:szCs w:val="24"/>
        </w:rPr>
      </w:pPr>
    </w:p>
    <w:p w14:paraId="6DF8C85A"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Music &amp; Choir:</w:t>
      </w:r>
    </w:p>
    <w:p w14:paraId="7C2B1DB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School Choir</w:t>
      </w:r>
      <w:r w:rsidRPr="00912326">
        <w:rPr>
          <w:rFonts w:ascii="Calibri" w:hAnsi="Calibri" w:cs="Calibri"/>
          <w:sz w:val="24"/>
          <w:szCs w:val="24"/>
        </w:rPr>
        <w:tab/>
      </w:r>
    </w:p>
    <w:p w14:paraId="1D1F69B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Class Groups Involved</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w:t>
      </w:r>
    </w:p>
    <w:p w14:paraId="59277DE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w:t>
      </w:r>
      <w:r w:rsidRPr="00912326">
        <w:rPr>
          <w:rFonts w:ascii="Calibri" w:hAnsi="Calibri" w:cs="Calibri"/>
          <w:sz w:val="24"/>
          <w:szCs w:val="24"/>
        </w:rPr>
        <w:br/>
      </w:r>
    </w:p>
    <w:p w14:paraId="5B15DA6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Parish Choir:</w:t>
      </w:r>
      <w:r w:rsidRPr="00912326">
        <w:rPr>
          <w:rFonts w:ascii="Calibri" w:hAnsi="Calibri" w:cs="Calibri"/>
          <w:sz w:val="24"/>
          <w:szCs w:val="24"/>
        </w:rPr>
        <w:tab/>
      </w:r>
    </w:p>
    <w:p w14:paraId="7067EF2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w:t>
      </w:r>
    </w:p>
    <w:p w14:paraId="5E4E167C" w14:textId="77777777" w:rsidR="00912326" w:rsidRPr="00912326" w:rsidRDefault="00912326" w:rsidP="00912326">
      <w:pPr>
        <w:rPr>
          <w:rFonts w:ascii="Calibri" w:hAnsi="Calibri" w:cs="Calibri"/>
          <w:sz w:val="24"/>
          <w:szCs w:val="24"/>
        </w:rPr>
      </w:pPr>
    </w:p>
    <w:p w14:paraId="74C18E2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Communion Rite</w:t>
      </w:r>
    </w:p>
    <w:p w14:paraId="407758B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Communion Song/s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3D9349B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Extraordinary Ministers              </w:t>
      </w:r>
      <w:r w:rsidRPr="00912326">
        <w:rPr>
          <w:rFonts w:ascii="Calibri" w:hAnsi="Calibri" w:cs="Calibri"/>
          <w:sz w:val="24"/>
          <w:szCs w:val="24"/>
        </w:rPr>
        <w:tab/>
      </w:r>
      <w:r w:rsidRPr="00912326">
        <w:rPr>
          <w:rFonts w:ascii="Calibri" w:hAnsi="Calibri" w:cs="Calibri"/>
          <w:sz w:val="24"/>
          <w:szCs w:val="24"/>
        </w:rPr>
        <w:tab/>
        <w:t xml:space="preserve">              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of Holy Communion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p>
    <w:p w14:paraId="567F8DC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yes                                                                                                                                                                                                                Name/s: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w:t>
      </w:r>
      <w:r w:rsidRPr="00912326">
        <w:rPr>
          <w:rFonts w:ascii="Calibri" w:hAnsi="Calibri" w:cs="Calibri"/>
          <w:sz w:val="24"/>
          <w:szCs w:val="24"/>
        </w:rPr>
        <w:br/>
        <w:t xml:space="preserve">                                                                                                                                         </w:t>
      </w:r>
    </w:p>
    <w:p w14:paraId="766FE4A2"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Concluding Rites                                                                                                                                                                                                                                                                                              Recessional Hymn: </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w:t>
      </w:r>
    </w:p>
    <w:p w14:paraId="3DA32206" w14:textId="77777777" w:rsidR="00912326" w:rsidRPr="00912326" w:rsidRDefault="00912326" w:rsidP="00912326">
      <w:pPr>
        <w:rPr>
          <w:rFonts w:ascii="Calibri" w:hAnsi="Calibri" w:cs="Calibri"/>
          <w:b/>
          <w:sz w:val="24"/>
          <w:szCs w:val="24"/>
        </w:rPr>
      </w:pPr>
    </w:p>
    <w:p w14:paraId="365D0DBB" w14:textId="77777777" w:rsidR="00912326" w:rsidRPr="00912326" w:rsidRDefault="00912326" w:rsidP="00912326">
      <w:pPr>
        <w:rPr>
          <w:rFonts w:ascii="Calibri" w:hAnsi="Calibri" w:cs="Calibri"/>
          <w:b/>
          <w:sz w:val="24"/>
          <w:szCs w:val="24"/>
        </w:rPr>
      </w:pPr>
    </w:p>
    <w:p w14:paraId="2AE498B3" w14:textId="77777777" w:rsidR="00912326" w:rsidRPr="00912326" w:rsidRDefault="00912326" w:rsidP="00912326">
      <w:pPr>
        <w:rPr>
          <w:rFonts w:ascii="Calibri" w:hAnsi="Calibri" w:cs="Calibri"/>
          <w:b/>
          <w:sz w:val="24"/>
          <w:szCs w:val="24"/>
        </w:rPr>
      </w:pPr>
    </w:p>
    <w:p w14:paraId="1EC2D5BC" w14:textId="77777777" w:rsidR="00912326" w:rsidRPr="00912326" w:rsidRDefault="00912326" w:rsidP="00912326">
      <w:pPr>
        <w:rPr>
          <w:rFonts w:ascii="Calibri" w:hAnsi="Calibri" w:cs="Calibri"/>
          <w:b/>
          <w:sz w:val="24"/>
          <w:szCs w:val="24"/>
        </w:rPr>
      </w:pPr>
    </w:p>
    <w:p w14:paraId="338E4472" w14:textId="77777777" w:rsidR="00912326" w:rsidRPr="00912326" w:rsidRDefault="00912326" w:rsidP="00912326">
      <w:pPr>
        <w:rPr>
          <w:rFonts w:ascii="Calibri" w:hAnsi="Calibri" w:cs="Calibri"/>
          <w:b/>
          <w:sz w:val="24"/>
          <w:szCs w:val="24"/>
        </w:rPr>
      </w:pPr>
    </w:p>
    <w:p w14:paraId="73E49743" w14:textId="77777777" w:rsidR="00912326" w:rsidRPr="00912326" w:rsidRDefault="00912326" w:rsidP="00912326">
      <w:pPr>
        <w:rPr>
          <w:rFonts w:ascii="Calibri" w:hAnsi="Calibri" w:cs="Calibri"/>
          <w:b/>
          <w:sz w:val="24"/>
          <w:szCs w:val="24"/>
        </w:rPr>
      </w:pPr>
    </w:p>
    <w:p w14:paraId="238BDAFB" w14:textId="77777777" w:rsidR="00912326" w:rsidRPr="00912326" w:rsidRDefault="00912326" w:rsidP="00912326">
      <w:pPr>
        <w:rPr>
          <w:rFonts w:ascii="Calibri" w:hAnsi="Calibri" w:cs="Calibri"/>
          <w:b/>
          <w:sz w:val="24"/>
          <w:szCs w:val="24"/>
        </w:rPr>
      </w:pPr>
    </w:p>
    <w:p w14:paraId="475C898D" w14:textId="77777777" w:rsidR="00912326" w:rsidRPr="00912326" w:rsidRDefault="00912326" w:rsidP="00912326">
      <w:pPr>
        <w:rPr>
          <w:rFonts w:ascii="Calibri" w:hAnsi="Calibri" w:cs="Calibri"/>
          <w:b/>
          <w:sz w:val="24"/>
          <w:szCs w:val="24"/>
        </w:rPr>
      </w:pPr>
    </w:p>
    <w:p w14:paraId="4415D32B" w14:textId="77777777" w:rsidR="00912326" w:rsidRPr="00912326" w:rsidRDefault="00912326" w:rsidP="00912326">
      <w:pPr>
        <w:rPr>
          <w:rFonts w:ascii="Calibri" w:hAnsi="Calibri" w:cs="Calibri"/>
          <w:b/>
          <w:sz w:val="24"/>
          <w:szCs w:val="24"/>
        </w:rPr>
      </w:pPr>
    </w:p>
    <w:p w14:paraId="2ED709CC" w14:textId="77777777" w:rsidR="00912326" w:rsidRPr="00912326" w:rsidRDefault="00912326" w:rsidP="00912326">
      <w:pPr>
        <w:rPr>
          <w:rFonts w:ascii="Calibri" w:hAnsi="Calibri" w:cs="Calibri"/>
          <w:b/>
          <w:sz w:val="24"/>
          <w:szCs w:val="24"/>
        </w:rPr>
      </w:pPr>
    </w:p>
    <w:p w14:paraId="4DC7A38E" w14:textId="4A15B360" w:rsidR="00912326" w:rsidRDefault="00912326" w:rsidP="00912326">
      <w:pPr>
        <w:jc w:val="center"/>
        <w:rPr>
          <w:rFonts w:ascii="Calibri" w:hAnsi="Calibri" w:cs="Calibri"/>
          <w:b/>
          <w:sz w:val="28"/>
          <w:szCs w:val="28"/>
        </w:rPr>
      </w:pPr>
      <w:r w:rsidRPr="00912326">
        <w:rPr>
          <w:rFonts w:ascii="Calibri" w:hAnsi="Calibri" w:cs="Calibri"/>
          <w:b/>
          <w:sz w:val="28"/>
          <w:szCs w:val="28"/>
        </w:rPr>
        <w:lastRenderedPageBreak/>
        <w:t xml:space="preserve">The </w:t>
      </w:r>
      <w:r>
        <w:rPr>
          <w:rFonts w:ascii="Calibri" w:hAnsi="Calibri" w:cs="Calibri"/>
          <w:b/>
          <w:sz w:val="28"/>
          <w:szCs w:val="28"/>
        </w:rPr>
        <w:t>R</w:t>
      </w:r>
      <w:r w:rsidRPr="00912326">
        <w:rPr>
          <w:rFonts w:ascii="Calibri" w:hAnsi="Calibri" w:cs="Calibri"/>
          <w:b/>
          <w:sz w:val="28"/>
          <w:szCs w:val="28"/>
        </w:rPr>
        <w:t xml:space="preserve">ite of </w:t>
      </w:r>
      <w:r>
        <w:rPr>
          <w:rFonts w:ascii="Calibri" w:hAnsi="Calibri" w:cs="Calibri"/>
          <w:b/>
          <w:sz w:val="28"/>
          <w:szCs w:val="28"/>
        </w:rPr>
        <w:t>C</w:t>
      </w:r>
      <w:r w:rsidRPr="00912326">
        <w:rPr>
          <w:rFonts w:ascii="Calibri" w:hAnsi="Calibri" w:cs="Calibri"/>
          <w:b/>
          <w:sz w:val="28"/>
          <w:szCs w:val="28"/>
        </w:rPr>
        <w:t>onfirmation</w:t>
      </w:r>
      <w:r w:rsidR="00500C9A">
        <w:rPr>
          <w:rFonts w:ascii="Calibri" w:hAnsi="Calibri" w:cs="Calibri"/>
          <w:b/>
          <w:sz w:val="28"/>
          <w:szCs w:val="28"/>
        </w:rPr>
        <w:t>:</w:t>
      </w:r>
      <w:r w:rsidRPr="00912326">
        <w:rPr>
          <w:rFonts w:ascii="Calibri" w:hAnsi="Calibri" w:cs="Calibri"/>
          <w:b/>
          <w:sz w:val="28"/>
          <w:szCs w:val="28"/>
        </w:rPr>
        <w:t xml:space="preserve"> Planning Form</w:t>
      </w:r>
    </w:p>
    <w:p w14:paraId="01399CFF" w14:textId="77777777" w:rsidR="00912326" w:rsidRPr="00912326" w:rsidRDefault="00912326" w:rsidP="00912326">
      <w:pPr>
        <w:jc w:val="center"/>
        <w:rPr>
          <w:rFonts w:ascii="Calibri" w:hAnsi="Calibri" w:cs="Calibri"/>
          <w:b/>
          <w:sz w:val="28"/>
          <w:szCs w:val="28"/>
        </w:rPr>
      </w:pPr>
    </w:p>
    <w:p w14:paraId="7EDA5F9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Preliminary Information                                                                                                                               </w:t>
      </w:r>
    </w:p>
    <w:p w14:paraId="1A9312DB"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Parish:</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1747291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No. of Candidates:</w:t>
      </w:r>
      <w:r w:rsidRPr="00912326">
        <w:rPr>
          <w:rFonts w:ascii="Calibri" w:hAnsi="Calibri" w:cs="Calibri"/>
          <w:sz w:val="24"/>
          <w:szCs w:val="24"/>
        </w:rPr>
        <w:tab/>
      </w:r>
      <w:r w:rsidRPr="00912326">
        <w:rPr>
          <w:rFonts w:ascii="Calibri" w:hAnsi="Calibri" w:cs="Calibri"/>
          <w:sz w:val="24"/>
          <w:szCs w:val="24"/>
        </w:rPr>
        <w:tab/>
        <w:t xml:space="preserve"> ________</w:t>
      </w:r>
    </w:p>
    <w:p w14:paraId="2000F0F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School/s:</w:t>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5F27F1E4"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1A779557"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Principal/s:</w:t>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78A8F874"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_____________________________________________</w:t>
      </w:r>
    </w:p>
    <w:p w14:paraId="05506FC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Confirmation Teacher/s:</w:t>
      </w:r>
      <w:r w:rsidRPr="00912326">
        <w:rPr>
          <w:rFonts w:ascii="Calibri" w:hAnsi="Calibri" w:cs="Calibri"/>
          <w:sz w:val="24"/>
          <w:szCs w:val="24"/>
        </w:rPr>
        <w:tab/>
      </w:r>
    </w:p>
    <w:p w14:paraId="79DD060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_____________________________________________</w:t>
      </w:r>
    </w:p>
    <w:p w14:paraId="2F3D012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_____________________________________________</w:t>
      </w:r>
    </w:p>
    <w:p w14:paraId="526106A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_____________________________________________</w:t>
      </w:r>
    </w:p>
    <w:p w14:paraId="6F4959A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Please ensure that the names of all teachers are included</w:t>
      </w:r>
    </w:p>
    <w:p w14:paraId="6C01812F" w14:textId="77777777" w:rsidR="00912326" w:rsidRPr="00912326" w:rsidRDefault="00912326" w:rsidP="00912326">
      <w:pPr>
        <w:rPr>
          <w:rFonts w:ascii="Calibri" w:hAnsi="Calibri" w:cs="Calibri"/>
          <w:sz w:val="24"/>
          <w:szCs w:val="24"/>
        </w:rPr>
      </w:pPr>
    </w:p>
    <w:p w14:paraId="10C5CB5B"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Please indicate if there are children from other schools, Church of Ireland, Educate Together, Community National Schools or Special Schools celebrating the sacrament with the candidates from the Catholic Schools in the Parish.</w:t>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0F172F7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If Yes: </w:t>
      </w:r>
      <w:r w:rsidRPr="00912326">
        <w:rPr>
          <w:rFonts w:ascii="Calibri" w:hAnsi="Calibri" w:cs="Calibri"/>
          <w:sz w:val="24"/>
          <w:szCs w:val="24"/>
        </w:rPr>
        <w:tab/>
      </w:r>
    </w:p>
    <w:p w14:paraId="07848DB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Number of candidates: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________                                                                 </w:t>
      </w:r>
    </w:p>
    <w:p w14:paraId="033CB89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Catechist/s who prepared them:</w:t>
      </w:r>
      <w:r w:rsidRPr="00912326">
        <w:rPr>
          <w:rFonts w:ascii="Calibri" w:hAnsi="Calibri" w:cs="Calibri"/>
          <w:sz w:val="24"/>
          <w:szCs w:val="24"/>
        </w:rPr>
        <w:tab/>
        <w:t>____________________________________</w:t>
      </w:r>
    </w:p>
    <w:p w14:paraId="4B83156F"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Parish Preparation                                                            </w:t>
      </w:r>
    </w:p>
    <w:p w14:paraId="7EDA183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Give a Brief Description of the Parish/Home Preparation undertaken in your Parish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E0057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Sacramental Coordinator:</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w:t>
      </w:r>
    </w:p>
    <w:p w14:paraId="203EA07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yes</w:t>
      </w:r>
    </w:p>
    <w:p w14:paraId="1D9DCC5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Sacramental Coordinator:</w:t>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49B515C6"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Letters To Bishop:</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4311238C"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lastRenderedPageBreak/>
        <w:t>Sacrament of Reconciliation: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 xml:space="preserve">          Confirmation Retreat:</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038D8ACE"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Confirmation Liturgy                                                                                                                                                        </w:t>
      </w:r>
    </w:p>
    <w:p w14:paraId="6812A54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Date of Liturgy:</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2E5A6CBB"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Time:</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 </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5E0A0BA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Church:</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426E486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Sacristan:</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w:t>
      </w:r>
    </w:p>
    <w:p w14:paraId="1BDC9AD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Choir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w:t>
      </w:r>
    </w:p>
    <w:p w14:paraId="792D1ADF"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Booklet:</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526CC503"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Gathering Song:</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31CEE26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Procession of Symbols: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Yes</w:t>
      </w:r>
      <w:r w:rsidRPr="00912326">
        <w:rPr>
          <w:rFonts w:ascii="Calibri" w:hAnsi="Calibri" w:cs="Calibri"/>
          <w:sz w:val="24"/>
          <w:szCs w:val="24"/>
        </w:rPr>
        <w:tab/>
      </w:r>
      <w:r w:rsidRPr="00912326">
        <w:rPr>
          <w:rFonts w:ascii="Segoe UI Symbol" w:hAnsi="Segoe UI Symbol" w:cs="Segoe UI Symbol"/>
          <w:sz w:val="24"/>
          <w:szCs w:val="24"/>
        </w:rPr>
        <w:t>☐</w:t>
      </w:r>
      <w:r w:rsidRPr="00912326">
        <w:rPr>
          <w:rFonts w:ascii="Calibri" w:hAnsi="Calibri" w:cs="Calibri"/>
          <w:sz w:val="24"/>
          <w:szCs w:val="24"/>
        </w:rPr>
        <w:tab/>
        <w:t>No</w:t>
      </w:r>
      <w:r w:rsidRPr="00912326">
        <w:rPr>
          <w:rFonts w:ascii="Calibri" w:hAnsi="Calibri" w:cs="Calibri"/>
          <w:sz w:val="24"/>
          <w:szCs w:val="24"/>
        </w:rPr>
        <w:tab/>
      </w:r>
      <w:r w:rsidRPr="00912326">
        <w:rPr>
          <w:rFonts w:ascii="Segoe UI Symbol" w:hAnsi="Segoe UI Symbol" w:cs="Segoe UI Symbol"/>
          <w:sz w:val="24"/>
          <w:szCs w:val="24"/>
        </w:rPr>
        <w:t>☐</w:t>
      </w:r>
    </w:p>
    <w:p w14:paraId="68D13D5F"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       </w:t>
      </w:r>
    </w:p>
    <w:p w14:paraId="3E2C542E"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Confirmation Challenge 2024</w:t>
      </w:r>
    </w:p>
    <w:p w14:paraId="45A64D6A"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Name of Student/s who will </w:t>
      </w:r>
    </w:p>
    <w:p w14:paraId="17F4BA25"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speak about their response:</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_____________________________________ </w:t>
      </w:r>
    </w:p>
    <w:p w14:paraId="2295E0BB" w14:textId="77777777" w:rsidR="00912326" w:rsidRPr="00912326" w:rsidRDefault="00912326" w:rsidP="00912326">
      <w:pPr>
        <w:rPr>
          <w:rFonts w:ascii="Calibri" w:hAnsi="Calibri" w:cs="Calibri"/>
          <w:sz w:val="24"/>
          <w:szCs w:val="24"/>
        </w:rPr>
      </w:pPr>
    </w:p>
    <w:p w14:paraId="6ADB1DC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 xml:space="preserve">Rite of Confirmation                                                                                               </w:t>
      </w:r>
    </w:p>
    <w:p w14:paraId="73115B50"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Music to Accompany Anointing:</w:t>
      </w:r>
      <w:r w:rsidRPr="00912326">
        <w:rPr>
          <w:rFonts w:ascii="Calibri" w:hAnsi="Calibri" w:cs="Calibri"/>
          <w:sz w:val="24"/>
          <w:szCs w:val="24"/>
        </w:rPr>
        <w:tab/>
      </w:r>
      <w:r w:rsidRPr="00912326">
        <w:rPr>
          <w:rFonts w:ascii="Calibri" w:hAnsi="Calibri" w:cs="Calibri"/>
          <w:sz w:val="24"/>
          <w:szCs w:val="24"/>
        </w:rPr>
        <w:tab/>
        <w:t>_______________________________________</w:t>
      </w:r>
      <w:r w:rsidRPr="00912326">
        <w:rPr>
          <w:rFonts w:ascii="Calibri" w:hAnsi="Calibri" w:cs="Calibri"/>
          <w:sz w:val="24"/>
          <w:szCs w:val="24"/>
        </w:rPr>
        <w:br/>
      </w:r>
    </w:p>
    <w:p w14:paraId="7BE902F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Music &amp; Choir:</w:t>
      </w:r>
    </w:p>
    <w:p w14:paraId="3523EE7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School Choir</w:t>
      </w:r>
      <w:r w:rsidRPr="00912326">
        <w:rPr>
          <w:rFonts w:ascii="Calibri" w:hAnsi="Calibri" w:cs="Calibri"/>
          <w:sz w:val="24"/>
          <w:szCs w:val="24"/>
        </w:rPr>
        <w:tab/>
      </w:r>
    </w:p>
    <w:p w14:paraId="3E80F7C5"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Class Groups Involved</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w:t>
      </w:r>
    </w:p>
    <w:p w14:paraId="74AE098B" w14:textId="77777777" w:rsidR="00912326" w:rsidRPr="00912326" w:rsidRDefault="00912326" w:rsidP="00912326">
      <w:pPr>
        <w:rPr>
          <w:rFonts w:ascii="Calibri" w:hAnsi="Calibri" w:cs="Calibri"/>
          <w:sz w:val="24"/>
          <w:szCs w:val="24"/>
        </w:rPr>
      </w:pPr>
    </w:p>
    <w:p w14:paraId="53B1168D"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_______________________________________</w:t>
      </w:r>
      <w:r w:rsidRPr="00912326">
        <w:rPr>
          <w:rFonts w:ascii="Calibri" w:hAnsi="Calibri" w:cs="Calibri"/>
          <w:sz w:val="24"/>
          <w:szCs w:val="24"/>
        </w:rPr>
        <w:br/>
      </w:r>
    </w:p>
    <w:p w14:paraId="4BBAFF35"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If Parish Choir:</w:t>
      </w:r>
      <w:r w:rsidRPr="00912326">
        <w:rPr>
          <w:rFonts w:ascii="Calibri" w:hAnsi="Calibri" w:cs="Calibri"/>
          <w:sz w:val="24"/>
          <w:szCs w:val="24"/>
        </w:rPr>
        <w:tab/>
      </w:r>
    </w:p>
    <w:p w14:paraId="5FDD61E1"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Name of Director/s</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______________________________________</w:t>
      </w:r>
    </w:p>
    <w:p w14:paraId="4B00D578" w14:textId="77777777" w:rsidR="00912326" w:rsidRPr="00912326" w:rsidRDefault="00912326" w:rsidP="00912326">
      <w:pPr>
        <w:rPr>
          <w:rFonts w:ascii="Calibri" w:hAnsi="Calibri" w:cs="Calibri"/>
          <w:sz w:val="24"/>
          <w:szCs w:val="24"/>
        </w:rPr>
      </w:pPr>
    </w:p>
    <w:p w14:paraId="7A0A4989"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Concluding Rites                                                                                                                                                                                                                                                                                              Closing Song:</w:t>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r>
      <w:r w:rsidRPr="00912326">
        <w:rPr>
          <w:rFonts w:ascii="Calibri" w:hAnsi="Calibri" w:cs="Calibri"/>
          <w:sz w:val="24"/>
          <w:szCs w:val="24"/>
        </w:rPr>
        <w:tab/>
        <w:t xml:space="preserve">_______________________________________ </w:t>
      </w:r>
    </w:p>
    <w:p w14:paraId="77B41104" w14:textId="77777777" w:rsidR="00912326" w:rsidRPr="00912326" w:rsidRDefault="00912326" w:rsidP="00912326">
      <w:pPr>
        <w:rPr>
          <w:rFonts w:ascii="Calibri" w:hAnsi="Calibri" w:cs="Calibri"/>
          <w:sz w:val="24"/>
          <w:szCs w:val="24"/>
        </w:rPr>
      </w:pPr>
    </w:p>
    <w:p w14:paraId="51FDB738"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Any other Relevant information:</w:t>
      </w:r>
    </w:p>
    <w:p w14:paraId="0D6AC76C" w14:textId="77777777" w:rsidR="00912326" w:rsidRPr="00912326" w:rsidRDefault="00912326" w:rsidP="00912326">
      <w:pPr>
        <w:rPr>
          <w:rFonts w:ascii="Calibri" w:hAnsi="Calibri" w:cs="Calibri"/>
          <w:sz w:val="24"/>
          <w:szCs w:val="24"/>
        </w:rPr>
      </w:pPr>
      <w:r w:rsidRPr="00912326">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71392C" w14:textId="77777777" w:rsidR="00912326" w:rsidRPr="00912326" w:rsidRDefault="00912326" w:rsidP="00912326">
      <w:pPr>
        <w:rPr>
          <w:rFonts w:ascii="Calibri" w:hAnsi="Calibri" w:cs="Calibri"/>
          <w:b/>
          <w:sz w:val="24"/>
          <w:szCs w:val="24"/>
        </w:rPr>
      </w:pPr>
    </w:p>
    <w:p w14:paraId="28BF06FA" w14:textId="77777777" w:rsidR="006667EA" w:rsidRPr="00912326" w:rsidRDefault="006667EA">
      <w:pPr>
        <w:rPr>
          <w:rFonts w:ascii="Calibri" w:hAnsi="Calibri" w:cs="Calibri"/>
          <w:sz w:val="24"/>
          <w:szCs w:val="24"/>
        </w:rPr>
      </w:pPr>
    </w:p>
    <w:sectPr w:rsidR="006667EA" w:rsidRPr="00912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76092"/>
    <w:multiLevelType w:val="multilevel"/>
    <w:tmpl w:val="343C4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513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26"/>
    <w:rsid w:val="000E15A4"/>
    <w:rsid w:val="001A5E95"/>
    <w:rsid w:val="00500C9A"/>
    <w:rsid w:val="006667EA"/>
    <w:rsid w:val="00800407"/>
    <w:rsid w:val="008E0952"/>
    <w:rsid w:val="00912326"/>
    <w:rsid w:val="00BC36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92228"/>
  <w15:chartTrackingRefBased/>
  <w15:docId w15:val="{3D91A6F6-16CE-4583-8F5B-C93D6D3E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326"/>
    <w:rPr>
      <w:rFonts w:eastAsiaTheme="majorEastAsia" w:cstheme="majorBidi"/>
      <w:color w:val="272727" w:themeColor="text1" w:themeTint="D8"/>
    </w:rPr>
  </w:style>
  <w:style w:type="paragraph" w:styleId="Title">
    <w:name w:val="Title"/>
    <w:basedOn w:val="Normal"/>
    <w:next w:val="Normal"/>
    <w:link w:val="TitleChar"/>
    <w:uiPriority w:val="10"/>
    <w:qFormat/>
    <w:rsid w:val="00912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326"/>
    <w:pPr>
      <w:spacing w:before="160"/>
      <w:jc w:val="center"/>
    </w:pPr>
    <w:rPr>
      <w:i/>
      <w:iCs/>
      <w:color w:val="404040" w:themeColor="text1" w:themeTint="BF"/>
    </w:rPr>
  </w:style>
  <w:style w:type="character" w:customStyle="1" w:styleId="QuoteChar">
    <w:name w:val="Quote Char"/>
    <w:basedOn w:val="DefaultParagraphFont"/>
    <w:link w:val="Quote"/>
    <w:uiPriority w:val="29"/>
    <w:rsid w:val="00912326"/>
    <w:rPr>
      <w:i/>
      <w:iCs/>
      <w:color w:val="404040" w:themeColor="text1" w:themeTint="BF"/>
    </w:rPr>
  </w:style>
  <w:style w:type="paragraph" w:styleId="ListParagraph">
    <w:name w:val="List Paragraph"/>
    <w:basedOn w:val="Normal"/>
    <w:uiPriority w:val="34"/>
    <w:qFormat/>
    <w:rsid w:val="00912326"/>
    <w:pPr>
      <w:ind w:left="720"/>
      <w:contextualSpacing/>
    </w:pPr>
  </w:style>
  <w:style w:type="character" w:styleId="IntenseEmphasis">
    <w:name w:val="Intense Emphasis"/>
    <w:basedOn w:val="DefaultParagraphFont"/>
    <w:uiPriority w:val="21"/>
    <w:qFormat/>
    <w:rsid w:val="00912326"/>
    <w:rPr>
      <w:i/>
      <w:iCs/>
      <w:color w:val="0F4761" w:themeColor="accent1" w:themeShade="BF"/>
    </w:rPr>
  </w:style>
  <w:style w:type="paragraph" w:styleId="IntenseQuote">
    <w:name w:val="Intense Quote"/>
    <w:basedOn w:val="Normal"/>
    <w:next w:val="Normal"/>
    <w:link w:val="IntenseQuoteChar"/>
    <w:uiPriority w:val="30"/>
    <w:qFormat/>
    <w:rsid w:val="0091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326"/>
    <w:rPr>
      <w:i/>
      <w:iCs/>
      <w:color w:val="0F4761" w:themeColor="accent1" w:themeShade="BF"/>
    </w:rPr>
  </w:style>
  <w:style w:type="character" w:styleId="IntenseReference">
    <w:name w:val="Intense Reference"/>
    <w:basedOn w:val="DefaultParagraphFont"/>
    <w:uiPriority w:val="32"/>
    <w:qFormat/>
    <w:rsid w:val="00912326"/>
    <w:rPr>
      <w:b/>
      <w:bCs/>
      <w:smallCaps/>
      <w:color w:val="0F4761" w:themeColor="accent1" w:themeShade="BF"/>
      <w:spacing w:val="5"/>
    </w:rPr>
  </w:style>
  <w:style w:type="character" w:styleId="Hyperlink">
    <w:name w:val="Hyperlink"/>
    <w:basedOn w:val="DefaultParagraphFont"/>
    <w:uiPriority w:val="99"/>
    <w:unhideWhenUsed/>
    <w:rsid w:val="00912326"/>
    <w:rPr>
      <w:color w:val="467886" w:themeColor="hyperlink"/>
      <w:u w:val="single"/>
    </w:rPr>
  </w:style>
  <w:style w:type="character" w:styleId="UnresolvedMention">
    <w:name w:val="Unresolved Mention"/>
    <w:basedOn w:val="DefaultParagraphFont"/>
    <w:uiPriority w:val="99"/>
    <w:semiHidden/>
    <w:unhideWhenUsed/>
    <w:rsid w:val="0091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shop@kandl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1414</Words>
  <Characters>8063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FDS</dc:creator>
  <cp:keywords/>
  <dc:description/>
  <cp:lastModifiedBy>Aisling Brennan</cp:lastModifiedBy>
  <cp:revision>2</cp:revision>
  <dcterms:created xsi:type="dcterms:W3CDTF">2026-01-19T16:51:00Z</dcterms:created>
  <dcterms:modified xsi:type="dcterms:W3CDTF">2026-01-19T16:51:00Z</dcterms:modified>
</cp:coreProperties>
</file>